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47"/>
        <w:bidiVisual/>
        <w:tblW w:w="0" w:type="auto"/>
        <w:jc w:val="right"/>
        <w:tblLook w:val="04A0" w:firstRow="1" w:lastRow="0" w:firstColumn="1" w:lastColumn="0" w:noHBand="0" w:noVBand="1"/>
      </w:tblPr>
      <w:tblGrid>
        <w:gridCol w:w="1400"/>
        <w:gridCol w:w="667"/>
        <w:gridCol w:w="1016"/>
        <w:gridCol w:w="1447"/>
        <w:gridCol w:w="860"/>
        <w:gridCol w:w="1858"/>
        <w:gridCol w:w="632"/>
        <w:gridCol w:w="1350"/>
      </w:tblGrid>
      <w:tr w:rsidR="00D2549A" w:rsidRPr="007E1C49" w:rsidTr="008E365E">
        <w:trPr>
          <w:trHeight w:val="397"/>
          <w:jc w:val="right"/>
        </w:trPr>
        <w:tc>
          <w:tcPr>
            <w:tcW w:w="9230" w:type="dxa"/>
            <w:gridSpan w:val="8"/>
            <w:shd w:val="clear" w:color="auto" w:fill="D9D9D9" w:themeFill="background1" w:themeFillShade="D9"/>
            <w:vAlign w:val="center"/>
          </w:tcPr>
          <w:p w:rsidR="00D2549A" w:rsidRDefault="00D2549A" w:rsidP="00D2549A">
            <w:pPr>
              <w:bidi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rtl/>
              </w:rPr>
            </w:pPr>
            <w:r w:rsidRPr="007E1C49">
              <w:rPr>
                <w:rFonts w:ascii="Times New Roman" w:hAnsi="Times New Roman" w:hint="cs"/>
                <w:color w:val="000000" w:themeColor="text1"/>
                <w:sz w:val="24"/>
                <w:szCs w:val="24"/>
                <w:rtl/>
              </w:rPr>
              <w:t xml:space="preserve">شبکه بهداشت و درمان </w:t>
            </w:r>
            <w:r>
              <w:rPr>
                <w:rFonts w:ascii="Times New Roman" w:hAnsi="Times New Roman" w:hint="cs"/>
                <w:color w:val="000000" w:themeColor="text1"/>
                <w:sz w:val="24"/>
                <w:szCs w:val="24"/>
                <w:rtl/>
              </w:rPr>
              <w:t>.............</w:t>
            </w:r>
          </w:p>
          <w:p w:rsidR="00D2549A" w:rsidRPr="007E1C49" w:rsidRDefault="00D2549A" w:rsidP="00D2549A">
            <w:pPr>
              <w:bidi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549A">
              <w:rPr>
                <w:rFonts w:ascii="Times New Roman" w:hAnsi="Times New Roman" w:hint="cs"/>
                <w:color w:val="000000" w:themeColor="text1"/>
                <w:sz w:val="24"/>
                <w:szCs w:val="24"/>
                <w:rtl/>
              </w:rPr>
              <w:t>اطلاعات</w:t>
            </w:r>
            <w:r w:rsidRPr="00D2549A">
              <w:rPr>
                <w:rFonts w:ascii="Times New Roman" w:hAnsi="Times New Roma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2549A">
              <w:rPr>
                <w:rFonts w:ascii="Times New Roman" w:hAnsi="Times New Roman" w:hint="cs"/>
                <w:color w:val="000000" w:themeColor="text1"/>
                <w:sz w:val="24"/>
                <w:szCs w:val="24"/>
                <w:rtl/>
              </w:rPr>
              <w:t>شبکه</w:t>
            </w:r>
            <w:r w:rsidRPr="00D2549A">
              <w:rPr>
                <w:rFonts w:ascii="Times New Roman" w:hAnsi="Times New Roma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2549A">
              <w:rPr>
                <w:rFonts w:ascii="Times New Roman" w:hAnsi="Times New Roman" w:hint="cs"/>
                <w:color w:val="000000" w:themeColor="text1"/>
                <w:sz w:val="24"/>
                <w:szCs w:val="24"/>
                <w:rtl/>
              </w:rPr>
              <w:t>و</w:t>
            </w:r>
            <w:r w:rsidRPr="00D2549A">
              <w:rPr>
                <w:rFonts w:ascii="Times New Roman" w:hAnsi="Times New Roma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2549A">
              <w:rPr>
                <w:rFonts w:ascii="Times New Roman" w:hAnsi="Times New Roman" w:hint="cs"/>
                <w:color w:val="000000" w:themeColor="text1"/>
                <w:sz w:val="24"/>
                <w:szCs w:val="24"/>
                <w:rtl/>
              </w:rPr>
              <w:t>تیم</w:t>
            </w:r>
            <w:r w:rsidRPr="00D2549A">
              <w:rPr>
                <w:rFonts w:ascii="Times New Roman" w:hAnsi="Times New Roma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2549A">
              <w:rPr>
                <w:rFonts w:ascii="Times New Roman" w:hAnsi="Times New Roman" w:hint="cs"/>
                <w:color w:val="000000" w:themeColor="text1"/>
                <w:sz w:val="24"/>
                <w:szCs w:val="24"/>
                <w:rtl/>
              </w:rPr>
              <w:t>مدیریتی</w:t>
            </w:r>
            <w:r w:rsidRPr="00D2549A">
              <w:rPr>
                <w:rFonts w:ascii="Times New Roman" w:hAnsi="Times New Roma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2549A">
              <w:rPr>
                <w:rFonts w:ascii="Times New Roman" w:hAnsi="Times New Roman" w:hint="cs"/>
                <w:color w:val="000000" w:themeColor="text1"/>
                <w:sz w:val="24"/>
                <w:szCs w:val="24"/>
                <w:rtl/>
              </w:rPr>
              <w:t>مرتبط</w:t>
            </w:r>
          </w:p>
        </w:tc>
      </w:tr>
      <w:tr w:rsidR="00D2549A" w:rsidRPr="007E1C49" w:rsidTr="008E365E">
        <w:trPr>
          <w:trHeight w:val="397"/>
          <w:jc w:val="right"/>
        </w:trPr>
        <w:tc>
          <w:tcPr>
            <w:tcW w:w="1400" w:type="dxa"/>
            <w:vAlign w:val="center"/>
          </w:tcPr>
          <w:p w:rsidR="00D2549A" w:rsidRPr="007E1C49" w:rsidRDefault="00D2549A" w:rsidP="00616108">
            <w:pPr>
              <w:bidi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E1C49">
              <w:rPr>
                <w:rFonts w:ascii="Times New Roman" w:hAnsi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>نام شهرستان</w:t>
            </w:r>
          </w:p>
        </w:tc>
        <w:tc>
          <w:tcPr>
            <w:tcW w:w="16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49A" w:rsidRPr="007E1C49" w:rsidRDefault="00D2549A" w:rsidP="00616108"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307" w:type="dxa"/>
            <w:gridSpan w:val="2"/>
            <w:vAlign w:val="center"/>
          </w:tcPr>
          <w:p w:rsidR="00D2549A" w:rsidRPr="007E1C49" w:rsidRDefault="00D2549A" w:rsidP="00616108">
            <w:pPr>
              <w:bidi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E1C49">
              <w:rPr>
                <w:rFonts w:ascii="Times New Roman" w:hAnsi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>مدیر شبکه</w:t>
            </w:r>
          </w:p>
        </w:tc>
        <w:tc>
          <w:tcPr>
            <w:tcW w:w="1858" w:type="dxa"/>
            <w:vAlign w:val="center"/>
          </w:tcPr>
          <w:p w:rsidR="00D2549A" w:rsidRPr="007E1C49" w:rsidRDefault="00D2549A" w:rsidP="00616108"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32" w:type="dxa"/>
            <w:vAlign w:val="center"/>
          </w:tcPr>
          <w:p w:rsidR="00D2549A" w:rsidRPr="007E1C49" w:rsidRDefault="00D2549A" w:rsidP="00616108">
            <w:pPr>
              <w:bidi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E1C49">
              <w:rPr>
                <w:rFonts w:ascii="Times New Roman" w:hAnsi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>همراه</w:t>
            </w:r>
          </w:p>
        </w:tc>
        <w:tc>
          <w:tcPr>
            <w:tcW w:w="1350" w:type="dxa"/>
            <w:vAlign w:val="center"/>
          </w:tcPr>
          <w:p w:rsidR="00D2549A" w:rsidRPr="007E1C49" w:rsidRDefault="00D2549A" w:rsidP="00616108"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D2549A" w:rsidRPr="007E1C49" w:rsidTr="008E365E">
        <w:trPr>
          <w:trHeight w:val="397"/>
          <w:jc w:val="right"/>
        </w:trPr>
        <w:tc>
          <w:tcPr>
            <w:tcW w:w="1400" w:type="dxa"/>
            <w:vAlign w:val="center"/>
          </w:tcPr>
          <w:p w:rsidR="00D2549A" w:rsidRPr="007E1C49" w:rsidRDefault="00D2549A" w:rsidP="00616108">
            <w:pPr>
              <w:bidi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E1C49">
              <w:rPr>
                <w:rFonts w:ascii="Times New Roman" w:hAnsi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>تلفن شبکه</w:t>
            </w:r>
          </w:p>
        </w:tc>
        <w:tc>
          <w:tcPr>
            <w:tcW w:w="16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49A" w:rsidRPr="007E1C49" w:rsidRDefault="00D2549A" w:rsidP="00616108"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307" w:type="dxa"/>
            <w:gridSpan w:val="2"/>
            <w:vAlign w:val="center"/>
          </w:tcPr>
          <w:p w:rsidR="00D2549A" w:rsidRPr="007E1C49" w:rsidRDefault="00D2549A" w:rsidP="00616108">
            <w:pPr>
              <w:bidi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E1C49">
              <w:rPr>
                <w:rFonts w:ascii="Times New Roman" w:hAnsi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>معاون درمان</w:t>
            </w:r>
          </w:p>
        </w:tc>
        <w:tc>
          <w:tcPr>
            <w:tcW w:w="1858" w:type="dxa"/>
            <w:vAlign w:val="center"/>
          </w:tcPr>
          <w:p w:rsidR="00D2549A" w:rsidRPr="007E1C49" w:rsidRDefault="00D2549A" w:rsidP="00616108"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32" w:type="dxa"/>
            <w:vAlign w:val="center"/>
          </w:tcPr>
          <w:p w:rsidR="00D2549A" w:rsidRPr="007E1C49" w:rsidRDefault="00D2549A" w:rsidP="00616108">
            <w:pPr>
              <w:bidi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E1C49">
              <w:rPr>
                <w:rFonts w:ascii="Times New Roman" w:hAnsi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>همراه</w:t>
            </w:r>
          </w:p>
        </w:tc>
        <w:tc>
          <w:tcPr>
            <w:tcW w:w="1350" w:type="dxa"/>
            <w:vAlign w:val="center"/>
          </w:tcPr>
          <w:p w:rsidR="00D2549A" w:rsidRPr="007E1C49" w:rsidRDefault="00D2549A" w:rsidP="00616108"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D2549A" w:rsidRPr="007E1C49" w:rsidTr="008E365E">
        <w:trPr>
          <w:trHeight w:val="397"/>
          <w:jc w:val="right"/>
        </w:trPr>
        <w:tc>
          <w:tcPr>
            <w:tcW w:w="1400" w:type="dxa"/>
            <w:vAlign w:val="center"/>
          </w:tcPr>
          <w:p w:rsidR="00D2549A" w:rsidRPr="007E1C49" w:rsidRDefault="00D2549A" w:rsidP="00616108">
            <w:pPr>
              <w:bidi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E1C49">
              <w:rPr>
                <w:rFonts w:ascii="Times New Roman" w:hAnsi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>فاکس شبکه</w:t>
            </w:r>
          </w:p>
        </w:tc>
        <w:tc>
          <w:tcPr>
            <w:tcW w:w="16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49A" w:rsidRPr="007E1C49" w:rsidRDefault="00D2549A" w:rsidP="00616108"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307" w:type="dxa"/>
            <w:gridSpan w:val="2"/>
            <w:vAlign w:val="center"/>
          </w:tcPr>
          <w:p w:rsidR="00D2549A" w:rsidRPr="007E1C49" w:rsidRDefault="00D2549A" w:rsidP="00616108">
            <w:pPr>
              <w:bidi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E1C49">
              <w:rPr>
                <w:rFonts w:ascii="Times New Roman" w:hAnsi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>معاون بهداشتی</w:t>
            </w:r>
          </w:p>
        </w:tc>
        <w:tc>
          <w:tcPr>
            <w:tcW w:w="1858" w:type="dxa"/>
            <w:vAlign w:val="center"/>
          </w:tcPr>
          <w:p w:rsidR="00D2549A" w:rsidRPr="007E1C49" w:rsidRDefault="00D2549A" w:rsidP="00616108"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32" w:type="dxa"/>
            <w:vAlign w:val="center"/>
          </w:tcPr>
          <w:p w:rsidR="00D2549A" w:rsidRPr="007E1C49" w:rsidRDefault="00D2549A" w:rsidP="00616108">
            <w:pPr>
              <w:bidi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E1C49">
              <w:rPr>
                <w:rFonts w:ascii="Times New Roman" w:hAnsi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>همراه</w:t>
            </w:r>
          </w:p>
        </w:tc>
        <w:tc>
          <w:tcPr>
            <w:tcW w:w="1350" w:type="dxa"/>
            <w:vAlign w:val="center"/>
          </w:tcPr>
          <w:p w:rsidR="00D2549A" w:rsidRPr="007E1C49" w:rsidRDefault="00D2549A" w:rsidP="00616108"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942021" w:rsidRPr="007E1C49" w:rsidTr="008E365E">
        <w:trPr>
          <w:trHeight w:val="397"/>
          <w:jc w:val="right"/>
        </w:trPr>
        <w:tc>
          <w:tcPr>
            <w:tcW w:w="1400" w:type="dxa"/>
            <w:vAlign w:val="center"/>
          </w:tcPr>
          <w:p w:rsidR="00942021" w:rsidRPr="00942021" w:rsidRDefault="00942021" w:rsidP="00D2549A">
            <w:pPr>
              <w:bidi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942021">
              <w:rPr>
                <w:rFonts w:ascii="Times New Roman" w:hAnsi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>طول جغرافیایی</w:t>
            </w:r>
          </w:p>
        </w:tc>
        <w:tc>
          <w:tcPr>
            <w:tcW w:w="1683" w:type="dxa"/>
            <w:gridSpan w:val="2"/>
            <w:vAlign w:val="center"/>
          </w:tcPr>
          <w:p w:rsidR="00942021" w:rsidRPr="007E1C49" w:rsidRDefault="00942021" w:rsidP="00D2549A">
            <w:pPr>
              <w:bidi/>
              <w:rPr>
                <w:rFonts w:ascii="Times New Roman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307" w:type="dxa"/>
            <w:gridSpan w:val="2"/>
            <w:vAlign w:val="center"/>
          </w:tcPr>
          <w:p w:rsidR="00942021" w:rsidRPr="007E1C49" w:rsidRDefault="00942021" w:rsidP="00616108">
            <w:pPr>
              <w:bidi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E1C49">
              <w:rPr>
                <w:rFonts w:ascii="Times New Roman" w:hAnsi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>مسئول واحد مبارزه با بیماریها</w:t>
            </w:r>
          </w:p>
        </w:tc>
        <w:tc>
          <w:tcPr>
            <w:tcW w:w="1858" w:type="dxa"/>
            <w:vAlign w:val="center"/>
          </w:tcPr>
          <w:p w:rsidR="00942021" w:rsidRPr="007E1C49" w:rsidRDefault="00942021" w:rsidP="00616108"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32" w:type="dxa"/>
            <w:vAlign w:val="center"/>
          </w:tcPr>
          <w:p w:rsidR="00942021" w:rsidRPr="007E1C49" w:rsidRDefault="00942021" w:rsidP="00616108">
            <w:pPr>
              <w:bidi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E1C49">
              <w:rPr>
                <w:rFonts w:ascii="Times New Roman" w:hAnsi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>همراه</w:t>
            </w:r>
          </w:p>
        </w:tc>
        <w:tc>
          <w:tcPr>
            <w:tcW w:w="1350" w:type="dxa"/>
            <w:vAlign w:val="center"/>
          </w:tcPr>
          <w:p w:rsidR="00942021" w:rsidRPr="007E1C49" w:rsidRDefault="00942021" w:rsidP="00616108"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942021" w:rsidRPr="007E1C49" w:rsidTr="008E365E">
        <w:trPr>
          <w:trHeight w:val="397"/>
          <w:jc w:val="right"/>
        </w:trPr>
        <w:tc>
          <w:tcPr>
            <w:tcW w:w="1400" w:type="dxa"/>
            <w:vAlign w:val="center"/>
          </w:tcPr>
          <w:p w:rsidR="00942021" w:rsidRPr="00942021" w:rsidRDefault="00942021" w:rsidP="00616108">
            <w:pPr>
              <w:bidi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942021">
              <w:rPr>
                <w:rFonts w:ascii="Times New Roman" w:hAnsi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>عرض جغرافیایی</w:t>
            </w:r>
          </w:p>
        </w:tc>
        <w:tc>
          <w:tcPr>
            <w:tcW w:w="1683" w:type="dxa"/>
            <w:gridSpan w:val="2"/>
            <w:vAlign w:val="center"/>
          </w:tcPr>
          <w:p w:rsidR="00942021" w:rsidRPr="007E1C49" w:rsidRDefault="00942021" w:rsidP="00616108"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307" w:type="dxa"/>
            <w:gridSpan w:val="2"/>
            <w:vAlign w:val="center"/>
          </w:tcPr>
          <w:p w:rsidR="00942021" w:rsidRPr="007E1C49" w:rsidRDefault="00942021" w:rsidP="00616108">
            <w:pPr>
              <w:bidi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E1C49">
              <w:rPr>
                <w:rFonts w:ascii="Times New Roman" w:hAnsi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>مسئول واحد بهداشت محیط</w:t>
            </w:r>
          </w:p>
        </w:tc>
        <w:tc>
          <w:tcPr>
            <w:tcW w:w="1858" w:type="dxa"/>
            <w:vAlign w:val="center"/>
          </w:tcPr>
          <w:p w:rsidR="00942021" w:rsidRPr="007E1C49" w:rsidRDefault="00942021" w:rsidP="00616108"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32" w:type="dxa"/>
            <w:vAlign w:val="center"/>
          </w:tcPr>
          <w:p w:rsidR="00942021" w:rsidRPr="007E1C49" w:rsidRDefault="00942021" w:rsidP="00616108">
            <w:pPr>
              <w:bidi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E1C49">
              <w:rPr>
                <w:rFonts w:ascii="Times New Roman" w:hAnsi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>همراه</w:t>
            </w:r>
          </w:p>
        </w:tc>
        <w:tc>
          <w:tcPr>
            <w:tcW w:w="1350" w:type="dxa"/>
            <w:vAlign w:val="center"/>
          </w:tcPr>
          <w:p w:rsidR="00942021" w:rsidRPr="007E1C49" w:rsidRDefault="00942021" w:rsidP="00616108"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  <w:tr w:rsidR="008E365E" w:rsidRPr="007E1C49" w:rsidTr="008E365E">
        <w:trPr>
          <w:trHeight w:val="397"/>
          <w:jc w:val="right"/>
        </w:trPr>
        <w:tc>
          <w:tcPr>
            <w:tcW w:w="5390" w:type="dxa"/>
            <w:gridSpan w:val="5"/>
            <w:vAlign w:val="center"/>
          </w:tcPr>
          <w:p w:rsidR="008E365E" w:rsidRPr="007E1C49" w:rsidRDefault="008E365E" w:rsidP="00616108">
            <w:pPr>
              <w:bidi/>
              <w:rPr>
                <w:rFonts w:ascii="Times New Roman" w:hAnsi="Times New Roman" w:hint="cs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Times New Roman" w:hAnsi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>مسئول واحد مدیریت خطر حوادث وبلایا وپدافند غیر عامل</w:t>
            </w:r>
          </w:p>
        </w:tc>
        <w:tc>
          <w:tcPr>
            <w:tcW w:w="1858" w:type="dxa"/>
            <w:vAlign w:val="center"/>
          </w:tcPr>
          <w:p w:rsidR="008E365E" w:rsidRPr="007E1C49" w:rsidRDefault="008E365E" w:rsidP="00616108">
            <w:pPr>
              <w:bidi/>
              <w:rPr>
                <w:rFonts w:ascii="Times New Roman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32" w:type="dxa"/>
            <w:vAlign w:val="center"/>
          </w:tcPr>
          <w:p w:rsidR="008E365E" w:rsidRPr="007E1C49" w:rsidRDefault="008E365E" w:rsidP="00616108">
            <w:pPr>
              <w:bidi/>
              <w:rPr>
                <w:rFonts w:ascii="Times New Roman" w:hAnsi="Times New Roman" w:hint="cs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E1C49">
              <w:rPr>
                <w:rFonts w:ascii="Times New Roman" w:hAnsi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>همراه</w:t>
            </w:r>
          </w:p>
        </w:tc>
        <w:tc>
          <w:tcPr>
            <w:tcW w:w="1350" w:type="dxa"/>
            <w:vAlign w:val="center"/>
          </w:tcPr>
          <w:p w:rsidR="008E365E" w:rsidRPr="007E1C49" w:rsidRDefault="008E365E" w:rsidP="00616108">
            <w:pPr>
              <w:bidi/>
              <w:rPr>
                <w:rFonts w:ascii="Times New Roman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  <w:tr w:rsidR="00942021" w:rsidRPr="007E1C49" w:rsidTr="008E365E">
        <w:trPr>
          <w:trHeight w:val="397"/>
          <w:jc w:val="right"/>
        </w:trPr>
        <w:tc>
          <w:tcPr>
            <w:tcW w:w="9230" w:type="dxa"/>
            <w:gridSpan w:val="8"/>
            <w:vAlign w:val="center"/>
          </w:tcPr>
          <w:p w:rsidR="00942021" w:rsidRPr="007E1C49" w:rsidRDefault="00942021" w:rsidP="00616108">
            <w:pPr>
              <w:bidi/>
              <w:rPr>
                <w:rFonts w:ascii="Times New Roman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bookmarkStart w:id="0" w:name="_GoBack" w:colFirst="1" w:colLast="1"/>
            <w:r w:rsidRPr="007E1C49">
              <w:rPr>
                <w:rFonts w:ascii="Times New Roman" w:hAnsi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>آدرس شبکه:</w:t>
            </w:r>
          </w:p>
        </w:tc>
      </w:tr>
      <w:bookmarkEnd w:id="0"/>
      <w:tr w:rsidR="00D2549A" w:rsidRPr="007E1C49" w:rsidTr="008E365E">
        <w:trPr>
          <w:trHeight w:val="397"/>
          <w:jc w:val="right"/>
        </w:trPr>
        <w:tc>
          <w:tcPr>
            <w:tcW w:w="9230" w:type="dxa"/>
            <w:gridSpan w:val="8"/>
            <w:vAlign w:val="center"/>
          </w:tcPr>
          <w:p w:rsidR="00D2549A" w:rsidRPr="007E1C49" w:rsidRDefault="00D2549A" w:rsidP="00616108">
            <w:pPr>
              <w:bidi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E1C49">
              <w:rPr>
                <w:rFonts w:ascii="Times New Roman" w:hAnsi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>اطلاعات ستاد نوروزی شبکه</w:t>
            </w:r>
          </w:p>
        </w:tc>
      </w:tr>
      <w:tr w:rsidR="00D2549A" w:rsidRPr="007E1C49" w:rsidTr="008E365E">
        <w:trPr>
          <w:trHeight w:val="397"/>
          <w:jc w:val="right"/>
        </w:trPr>
        <w:tc>
          <w:tcPr>
            <w:tcW w:w="2067" w:type="dxa"/>
            <w:gridSpan w:val="2"/>
            <w:vAlign w:val="center"/>
          </w:tcPr>
          <w:p w:rsidR="00D2549A" w:rsidRPr="007E1C49" w:rsidRDefault="00D2549A" w:rsidP="00616108">
            <w:pPr>
              <w:bidi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463" w:type="dxa"/>
            <w:gridSpan w:val="2"/>
            <w:vAlign w:val="center"/>
          </w:tcPr>
          <w:p w:rsidR="00D2549A" w:rsidRPr="007E1C49" w:rsidRDefault="00D2549A" w:rsidP="00616108">
            <w:pPr>
              <w:bidi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E1C49">
              <w:rPr>
                <w:rFonts w:ascii="Times New Roman" w:hAnsi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>نام</w:t>
            </w:r>
          </w:p>
        </w:tc>
        <w:tc>
          <w:tcPr>
            <w:tcW w:w="3350" w:type="dxa"/>
            <w:gridSpan w:val="3"/>
            <w:vAlign w:val="center"/>
          </w:tcPr>
          <w:p w:rsidR="00D2549A" w:rsidRPr="007E1C49" w:rsidRDefault="00D2549A" w:rsidP="00616108">
            <w:pPr>
              <w:bidi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E1C49">
              <w:rPr>
                <w:rFonts w:ascii="Times New Roman" w:hAnsi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>سمت</w:t>
            </w:r>
          </w:p>
        </w:tc>
        <w:tc>
          <w:tcPr>
            <w:tcW w:w="1350" w:type="dxa"/>
            <w:vAlign w:val="center"/>
          </w:tcPr>
          <w:p w:rsidR="00D2549A" w:rsidRPr="007E1C49" w:rsidRDefault="00D2549A" w:rsidP="00616108">
            <w:pPr>
              <w:bidi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E1C49">
              <w:rPr>
                <w:rFonts w:ascii="Times New Roman" w:hAnsi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>تلفن همراه</w:t>
            </w:r>
          </w:p>
        </w:tc>
      </w:tr>
      <w:tr w:rsidR="00D2549A" w:rsidRPr="007E1C49" w:rsidTr="008E365E">
        <w:trPr>
          <w:trHeight w:val="397"/>
          <w:jc w:val="right"/>
        </w:trPr>
        <w:tc>
          <w:tcPr>
            <w:tcW w:w="2067" w:type="dxa"/>
            <w:gridSpan w:val="2"/>
            <w:vAlign w:val="center"/>
          </w:tcPr>
          <w:p w:rsidR="00D2549A" w:rsidRPr="007E1C49" w:rsidRDefault="00D2549A" w:rsidP="00616108">
            <w:pPr>
              <w:bidi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E1C49">
              <w:rPr>
                <w:rFonts w:ascii="Times New Roman" w:hAnsi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>رئیس ستاد نوروزی</w:t>
            </w:r>
          </w:p>
        </w:tc>
        <w:tc>
          <w:tcPr>
            <w:tcW w:w="24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49A" w:rsidRPr="007E1C49" w:rsidRDefault="00D2549A" w:rsidP="00616108"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350" w:type="dxa"/>
            <w:gridSpan w:val="3"/>
            <w:tcBorders>
              <w:right w:val="single" w:sz="4" w:space="0" w:color="auto"/>
            </w:tcBorders>
            <w:vAlign w:val="center"/>
          </w:tcPr>
          <w:p w:rsidR="00D2549A" w:rsidRPr="007E1C49" w:rsidRDefault="00D2549A" w:rsidP="00616108"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D2549A" w:rsidRPr="007E1C49" w:rsidRDefault="00D2549A" w:rsidP="00616108"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  <w:tr w:rsidR="00D2549A" w:rsidRPr="007E1C49" w:rsidTr="008E365E">
        <w:trPr>
          <w:trHeight w:val="397"/>
          <w:jc w:val="right"/>
        </w:trPr>
        <w:tc>
          <w:tcPr>
            <w:tcW w:w="2067" w:type="dxa"/>
            <w:gridSpan w:val="2"/>
            <w:vAlign w:val="center"/>
          </w:tcPr>
          <w:p w:rsidR="00D2549A" w:rsidRPr="007E1C49" w:rsidRDefault="00D2549A" w:rsidP="00616108">
            <w:pPr>
              <w:bidi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E1C49">
              <w:rPr>
                <w:rFonts w:ascii="Times New Roman" w:hAnsi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جانشین </w:t>
            </w:r>
            <w:r w:rsidRPr="007E1C49">
              <w:rPr>
                <w:rFonts w:ascii="IPT.Nazanin" w:hAnsi="IPT.Nazanin" w:hint="cs"/>
                <w:b/>
                <w:bCs/>
                <w:color w:val="000000" w:themeColor="text1"/>
                <w:szCs w:val="20"/>
                <w:rtl/>
              </w:rPr>
              <w:t>1</w:t>
            </w:r>
          </w:p>
        </w:tc>
        <w:tc>
          <w:tcPr>
            <w:tcW w:w="24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49A" w:rsidRPr="007E1C49" w:rsidRDefault="00D2549A" w:rsidP="00616108"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350" w:type="dxa"/>
            <w:gridSpan w:val="3"/>
            <w:tcBorders>
              <w:right w:val="single" w:sz="4" w:space="0" w:color="auto"/>
            </w:tcBorders>
            <w:vAlign w:val="center"/>
          </w:tcPr>
          <w:p w:rsidR="00D2549A" w:rsidRPr="007E1C49" w:rsidRDefault="00D2549A" w:rsidP="00616108"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D2549A" w:rsidRPr="007E1C49" w:rsidRDefault="00D2549A" w:rsidP="00616108"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  <w:tr w:rsidR="00D2549A" w:rsidRPr="007E1C49" w:rsidTr="008E365E">
        <w:trPr>
          <w:trHeight w:val="397"/>
          <w:jc w:val="right"/>
        </w:trPr>
        <w:tc>
          <w:tcPr>
            <w:tcW w:w="2067" w:type="dxa"/>
            <w:gridSpan w:val="2"/>
            <w:vAlign w:val="center"/>
          </w:tcPr>
          <w:p w:rsidR="00D2549A" w:rsidRPr="007E1C49" w:rsidRDefault="00D2549A" w:rsidP="00616108">
            <w:pPr>
              <w:bidi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E1C49">
              <w:rPr>
                <w:rFonts w:ascii="Times New Roman" w:hAnsi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جانشین </w:t>
            </w:r>
            <w:r w:rsidRPr="007E1C49">
              <w:rPr>
                <w:rFonts w:ascii="IPT.Nazanin" w:hAnsi="IPT.Nazanin" w:hint="cs"/>
                <w:b/>
                <w:bCs/>
                <w:color w:val="000000" w:themeColor="text1"/>
                <w:szCs w:val="20"/>
                <w:rtl/>
              </w:rPr>
              <w:t>2</w:t>
            </w:r>
          </w:p>
        </w:tc>
        <w:tc>
          <w:tcPr>
            <w:tcW w:w="24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49A" w:rsidRPr="007E1C49" w:rsidRDefault="00D2549A" w:rsidP="00616108"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350" w:type="dxa"/>
            <w:gridSpan w:val="3"/>
            <w:tcBorders>
              <w:right w:val="single" w:sz="4" w:space="0" w:color="auto"/>
            </w:tcBorders>
            <w:vAlign w:val="center"/>
          </w:tcPr>
          <w:p w:rsidR="00D2549A" w:rsidRPr="007E1C49" w:rsidRDefault="00D2549A" w:rsidP="00616108"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D2549A" w:rsidRPr="007E1C49" w:rsidRDefault="00D2549A" w:rsidP="00616108"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  <w:tr w:rsidR="00D2549A" w:rsidRPr="007E1C49" w:rsidTr="008E365E">
        <w:trPr>
          <w:trHeight w:val="397"/>
          <w:jc w:val="right"/>
        </w:trPr>
        <w:tc>
          <w:tcPr>
            <w:tcW w:w="2067" w:type="dxa"/>
            <w:gridSpan w:val="2"/>
            <w:vAlign w:val="center"/>
          </w:tcPr>
          <w:p w:rsidR="00D2549A" w:rsidRPr="007E1C49" w:rsidRDefault="00D2549A" w:rsidP="00616108">
            <w:pPr>
              <w:bidi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E1C49">
              <w:rPr>
                <w:rFonts w:ascii="Times New Roman" w:hAnsi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>تلفن ستاد نوروزی</w:t>
            </w:r>
          </w:p>
        </w:tc>
        <w:tc>
          <w:tcPr>
            <w:tcW w:w="24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49A" w:rsidRPr="007E1C49" w:rsidRDefault="00D2549A" w:rsidP="00616108">
            <w:pPr>
              <w:tabs>
                <w:tab w:val="left" w:pos="1044"/>
              </w:tabs>
              <w:bidi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350" w:type="dxa"/>
            <w:gridSpan w:val="3"/>
            <w:vAlign w:val="center"/>
          </w:tcPr>
          <w:p w:rsidR="00D2549A" w:rsidRPr="007E1C49" w:rsidRDefault="00D2549A" w:rsidP="00616108">
            <w:pPr>
              <w:bidi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E1C49">
              <w:rPr>
                <w:rFonts w:ascii="Times New Roman" w:hAnsi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>فاکس ستاد نوروزی</w:t>
            </w:r>
          </w:p>
        </w:tc>
        <w:tc>
          <w:tcPr>
            <w:tcW w:w="1350" w:type="dxa"/>
            <w:vAlign w:val="center"/>
          </w:tcPr>
          <w:p w:rsidR="00D2549A" w:rsidRPr="007E1C49" w:rsidRDefault="00D2549A" w:rsidP="00616108"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  <w:tr w:rsidR="00D2549A" w:rsidRPr="007E1C49" w:rsidTr="008E365E">
        <w:trPr>
          <w:trHeight w:val="397"/>
          <w:jc w:val="right"/>
        </w:trPr>
        <w:tc>
          <w:tcPr>
            <w:tcW w:w="9230" w:type="dxa"/>
            <w:gridSpan w:val="8"/>
            <w:vAlign w:val="center"/>
          </w:tcPr>
          <w:p w:rsidR="00D2549A" w:rsidRPr="00D2549A" w:rsidRDefault="00D2549A" w:rsidP="00D2549A">
            <w:pPr>
              <w:bidi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D2549A">
              <w:rPr>
                <w:rFonts w:ascii="Times New Roman" w:hAnsi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آدرس ستاد نوروزی : </w:t>
            </w:r>
          </w:p>
        </w:tc>
      </w:tr>
    </w:tbl>
    <w:p w:rsidR="00884830" w:rsidRDefault="00884830"/>
    <w:sectPr w:rsidR="00884830" w:rsidSect="00D2549A">
      <w:headerReference w:type="default" r:id="rId6"/>
      <w:pgSz w:w="11906" w:h="16838" w:code="9"/>
      <w:pgMar w:top="2269" w:right="1418" w:bottom="567" w:left="147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6E4" w:rsidRDefault="005066E4" w:rsidP="003941CD">
      <w:pPr>
        <w:spacing w:line="240" w:lineRule="auto"/>
      </w:pPr>
      <w:r>
        <w:separator/>
      </w:r>
    </w:p>
  </w:endnote>
  <w:endnote w:type="continuationSeparator" w:id="0">
    <w:p w:rsidR="005066E4" w:rsidRDefault="005066E4" w:rsidP="003941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PT.Nazanin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6E4" w:rsidRDefault="005066E4" w:rsidP="003941CD">
      <w:pPr>
        <w:spacing w:line="240" w:lineRule="auto"/>
      </w:pPr>
      <w:r>
        <w:separator/>
      </w:r>
    </w:p>
  </w:footnote>
  <w:footnote w:type="continuationSeparator" w:id="0">
    <w:p w:rsidR="005066E4" w:rsidRDefault="005066E4" w:rsidP="003941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1CD" w:rsidRPr="003941CD" w:rsidRDefault="00D3056F" w:rsidP="00D2549A">
    <w:pPr>
      <w:pStyle w:val="Header"/>
      <w:rPr>
        <w:sz w:val="16"/>
        <w:szCs w:val="22"/>
        <w:rtl/>
      </w:rPr>
    </w:pPr>
    <w:r>
      <w:rPr>
        <w:rFonts w:hint="cs"/>
        <w:sz w:val="16"/>
        <w:szCs w:val="22"/>
        <w:rtl/>
      </w:rPr>
      <w:t xml:space="preserve">فرم اطلاعات طرح سلامت </w:t>
    </w:r>
    <w:r w:rsidR="003941CD" w:rsidRPr="003941CD">
      <w:rPr>
        <w:rFonts w:hint="cs"/>
        <w:sz w:val="16"/>
        <w:szCs w:val="22"/>
        <w:rtl/>
      </w:rPr>
      <w:t xml:space="preserve"> نوروزی </w:t>
    </w:r>
    <w:r w:rsidR="00D2549A">
      <w:rPr>
        <w:rFonts w:hint="cs"/>
        <w:sz w:val="16"/>
        <w:szCs w:val="22"/>
        <w:rtl/>
      </w:rPr>
      <w:t>شبکه های بهداشت و درمان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4C9A"/>
    <w:rsid w:val="000E09C3"/>
    <w:rsid w:val="0018175E"/>
    <w:rsid w:val="002C4210"/>
    <w:rsid w:val="003941CD"/>
    <w:rsid w:val="003E72A6"/>
    <w:rsid w:val="004F04D7"/>
    <w:rsid w:val="005066E4"/>
    <w:rsid w:val="005C4A80"/>
    <w:rsid w:val="00884830"/>
    <w:rsid w:val="008E365E"/>
    <w:rsid w:val="00942021"/>
    <w:rsid w:val="00AB786E"/>
    <w:rsid w:val="00D2549A"/>
    <w:rsid w:val="00D26E43"/>
    <w:rsid w:val="00D3056F"/>
    <w:rsid w:val="00EC084A"/>
    <w:rsid w:val="00F7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D4BF204"/>
  <w15:chartTrackingRefBased/>
  <w15:docId w15:val="{3150AC02-AB0B-4FAA-A03D-38A548ACF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41CD"/>
    <w:rPr>
      <w:rFonts w:cs="B Titr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47">
    <w:name w:val="Table Grid47"/>
    <w:basedOn w:val="TableNormal"/>
    <w:next w:val="TableGrid"/>
    <w:uiPriority w:val="59"/>
    <w:rsid w:val="003941CD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3941C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41C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1CD"/>
    <w:rPr>
      <w:rFonts w:cs="B Titr"/>
      <w:szCs w:val="32"/>
    </w:rPr>
  </w:style>
  <w:style w:type="paragraph" w:styleId="Footer">
    <w:name w:val="footer"/>
    <w:basedOn w:val="Normal"/>
    <w:link w:val="FooterChar"/>
    <w:uiPriority w:val="99"/>
    <w:unhideWhenUsed/>
    <w:rsid w:val="003941C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1CD"/>
    <w:rPr>
      <w:rFonts w:cs="B Titr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Spadan 1</dc:creator>
  <cp:keywords/>
  <dc:description/>
  <cp:lastModifiedBy>Me</cp:lastModifiedBy>
  <cp:revision>13</cp:revision>
  <dcterms:created xsi:type="dcterms:W3CDTF">2022-01-08T09:43:00Z</dcterms:created>
  <dcterms:modified xsi:type="dcterms:W3CDTF">2024-01-15T05:51:00Z</dcterms:modified>
</cp:coreProperties>
</file>